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F82135">
        <w:rPr>
          <w:rFonts w:ascii="Arial" w:hAnsi="Arial" w:cs="Arial"/>
          <w:sz w:val="24"/>
          <w:szCs w:val="24"/>
        </w:rPr>
        <w:t>5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850788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</w:t>
      </w:r>
      <w:r w:rsidR="00850788">
        <w:rPr>
          <w:rFonts w:ascii="Arial" w:hAnsi="Arial" w:cs="Arial"/>
          <w:sz w:val="24"/>
          <w:szCs w:val="24"/>
        </w:rPr>
        <w:t xml:space="preserve"> 29</w:t>
      </w:r>
      <w:r w:rsidRPr="003E4B4A">
        <w:rPr>
          <w:rFonts w:ascii="Arial" w:hAnsi="Arial" w:cs="Arial"/>
          <w:sz w:val="24"/>
          <w:szCs w:val="24"/>
        </w:rPr>
        <w:t xml:space="preserve"> 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D91190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F82135">
        <w:rPr>
          <w:rFonts w:ascii="Arial" w:hAnsi="Arial" w:cs="Arial"/>
          <w:sz w:val="24"/>
          <w:szCs w:val="24"/>
        </w:rPr>
        <w:t>TEHNIC</w:t>
      </w:r>
    </w:p>
    <w:p w:rsidR="008C436A" w:rsidRPr="00F82135" w:rsidRDefault="008C436A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385"/>
        <w:gridCol w:w="1576"/>
        <w:gridCol w:w="2410"/>
      </w:tblGrid>
      <w:tr w:rsidR="008C436A" w:rsidRPr="003E4B4A" w:rsidTr="000B68C7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385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7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410" w:type="dxa"/>
          </w:tcPr>
          <w:p w:rsidR="008C436A" w:rsidRPr="003E4B4A" w:rsidRDefault="008C436A" w:rsidP="000B68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0B68C7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8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410" w:type="dxa"/>
          </w:tcPr>
          <w:p w:rsidR="008C436A" w:rsidRPr="003E4B4A" w:rsidRDefault="00F8213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3.314,90</w:t>
            </w:r>
          </w:p>
        </w:tc>
      </w:tr>
      <w:tr w:rsidR="008C436A" w:rsidRPr="003E4B4A" w:rsidTr="000B68C7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8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410" w:type="dxa"/>
          </w:tcPr>
          <w:p w:rsidR="008C436A" w:rsidRPr="003E4B4A" w:rsidRDefault="00F8213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795,00</w:t>
            </w:r>
          </w:p>
        </w:tc>
      </w:tr>
      <w:tr w:rsidR="00267FAA" w:rsidRPr="003E4B4A" w:rsidTr="000B68C7">
        <w:tc>
          <w:tcPr>
            <w:tcW w:w="84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85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576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410" w:type="dxa"/>
          </w:tcPr>
          <w:p w:rsidR="00267FAA" w:rsidRDefault="00F8213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1,82</w:t>
            </w:r>
          </w:p>
        </w:tc>
      </w:tr>
      <w:tr w:rsidR="008C436A" w:rsidRPr="003E4B4A" w:rsidTr="000B68C7">
        <w:tc>
          <w:tcPr>
            <w:tcW w:w="842" w:type="dxa"/>
          </w:tcPr>
          <w:p w:rsidR="008C436A" w:rsidRPr="003E4B4A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8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410" w:type="dxa"/>
          </w:tcPr>
          <w:p w:rsidR="008C436A" w:rsidRPr="003E4B4A" w:rsidRDefault="00F8213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196,60</w:t>
            </w:r>
          </w:p>
        </w:tc>
      </w:tr>
      <w:tr w:rsidR="008C436A" w:rsidRPr="003E4B4A" w:rsidTr="000B68C7">
        <w:tc>
          <w:tcPr>
            <w:tcW w:w="842" w:type="dxa"/>
          </w:tcPr>
          <w:p w:rsidR="008C436A" w:rsidRPr="003E4B4A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410" w:type="dxa"/>
          </w:tcPr>
          <w:p w:rsidR="008C436A" w:rsidRPr="003E4B4A" w:rsidRDefault="00F8213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0B68C7">
        <w:tc>
          <w:tcPr>
            <w:tcW w:w="842" w:type="dxa"/>
          </w:tcPr>
          <w:p w:rsidR="008C436A" w:rsidRPr="003E4B4A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410" w:type="dxa"/>
          </w:tcPr>
          <w:p w:rsidR="008C436A" w:rsidRPr="003E4B4A" w:rsidRDefault="00F8213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-4,42</w:t>
            </w:r>
          </w:p>
        </w:tc>
      </w:tr>
      <w:tr w:rsidR="008C436A" w:rsidRPr="003E4B4A" w:rsidTr="000B68C7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5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0B68C7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576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410" w:type="dxa"/>
          </w:tcPr>
          <w:p w:rsidR="00F82135" w:rsidRDefault="00F8213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F82135" w:rsidP="00C75DA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="00C75DAC">
              <w:rPr>
                <w:rFonts w:ascii="Arial" w:hAnsi="Arial" w:cs="Arial"/>
                <w:sz w:val="24"/>
                <w:szCs w:val="24"/>
              </w:rPr>
              <w:t>303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C75DAC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B17486" w:rsidRDefault="00B17486" w:rsidP="00156B8E">
      <w:pPr>
        <w:ind w:left="57"/>
        <w:rPr>
          <w:rFonts w:ascii="Arial" w:hAnsi="Arial" w:cs="Arial"/>
          <w:sz w:val="24"/>
          <w:szCs w:val="24"/>
        </w:rPr>
      </w:pPr>
    </w:p>
    <w:p w:rsidR="0039419B" w:rsidRDefault="0039419B" w:rsidP="00156B8E">
      <w:pPr>
        <w:ind w:left="57"/>
        <w:rPr>
          <w:rFonts w:ascii="Arial" w:hAnsi="Arial" w:cs="Arial"/>
          <w:sz w:val="24"/>
          <w:szCs w:val="24"/>
        </w:rPr>
      </w:pPr>
    </w:p>
    <w:p w:rsidR="0039419B" w:rsidRDefault="0039419B" w:rsidP="0039419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39419B" w:rsidRDefault="0039419B" w:rsidP="0039419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39419B" w:rsidRDefault="0039419B" w:rsidP="0039419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9419B" w:rsidRDefault="0039419B" w:rsidP="0039419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9419B" w:rsidRDefault="0039419B" w:rsidP="0039419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9419B" w:rsidRDefault="0039419B" w:rsidP="0039419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9419B" w:rsidRDefault="0039419B" w:rsidP="0039419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9419B" w:rsidRDefault="0039419B" w:rsidP="0039419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39419B" w:rsidRDefault="0039419B" w:rsidP="0039419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B17486" w:rsidRPr="003E4B4A" w:rsidRDefault="00B17486" w:rsidP="00156B8E">
      <w:pPr>
        <w:ind w:left="57"/>
        <w:rPr>
          <w:rFonts w:ascii="Arial" w:hAnsi="Arial" w:cs="Arial"/>
          <w:sz w:val="24"/>
          <w:szCs w:val="24"/>
        </w:rPr>
      </w:pPr>
    </w:p>
    <w:sectPr w:rsidR="00B17486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22CA"/>
    <w:rsid w:val="00044136"/>
    <w:rsid w:val="0009582B"/>
    <w:rsid w:val="000B68C7"/>
    <w:rsid w:val="00156B8E"/>
    <w:rsid w:val="00267FAA"/>
    <w:rsid w:val="003466EF"/>
    <w:rsid w:val="0039419B"/>
    <w:rsid w:val="003E4B4A"/>
    <w:rsid w:val="005968D6"/>
    <w:rsid w:val="007E7E5C"/>
    <w:rsid w:val="00850788"/>
    <w:rsid w:val="008C436A"/>
    <w:rsid w:val="009314AD"/>
    <w:rsid w:val="00B17486"/>
    <w:rsid w:val="00BC3375"/>
    <w:rsid w:val="00C75DAC"/>
    <w:rsid w:val="00D170B4"/>
    <w:rsid w:val="00D71081"/>
    <w:rsid w:val="00D9119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E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20</cp:revision>
  <cp:lastPrinted>2018-01-18T11:01:00Z</cp:lastPrinted>
  <dcterms:created xsi:type="dcterms:W3CDTF">2018-01-10T17:50:00Z</dcterms:created>
  <dcterms:modified xsi:type="dcterms:W3CDTF">2018-01-18T12:31:00Z</dcterms:modified>
</cp:coreProperties>
</file>